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C5EA" w14:textId="77777777" w:rsidR="00513C85" w:rsidRDefault="00513C85" w:rsidP="00DF091E">
      <w:pPr>
        <w:jc w:val="center"/>
        <w:rPr>
          <w:b/>
        </w:rPr>
      </w:pPr>
      <w:r w:rsidRPr="00513C85">
        <w:rPr>
          <w:b/>
        </w:rPr>
        <w:t xml:space="preserve">Bienvenidos a poner en nuestras </w:t>
      </w:r>
      <w:r>
        <w:rPr>
          <w:b/>
        </w:rPr>
        <w:t xml:space="preserve">manos </w:t>
      </w:r>
      <w:r w:rsidRPr="00513C85">
        <w:rPr>
          <w:b/>
        </w:rPr>
        <w:t>problemas que convertiremos en soluciones.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578"/>
        <w:gridCol w:w="1140"/>
        <w:gridCol w:w="1269"/>
        <w:gridCol w:w="993"/>
        <w:gridCol w:w="300"/>
        <w:gridCol w:w="7"/>
        <w:gridCol w:w="2528"/>
      </w:tblGrid>
      <w:tr w:rsidR="0073032C" w14:paraId="08BE747C" w14:textId="77777777" w:rsidTr="00FE6760">
        <w:tc>
          <w:tcPr>
            <w:tcW w:w="791" w:type="dxa"/>
            <w:vMerge w:val="restart"/>
            <w:textDirection w:val="btLr"/>
          </w:tcPr>
          <w:p w14:paraId="4157721B" w14:textId="77777777" w:rsidR="0073032C" w:rsidRDefault="0073032C" w:rsidP="007303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Solo para Formas de Gestión No Estatal </w:t>
            </w:r>
          </w:p>
          <w:p w14:paraId="52C15651" w14:textId="77777777" w:rsidR="0073032C" w:rsidRDefault="0073032C" w:rsidP="007303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(trabajador por cuenta propia/MIPYME y Cooperativas)</w:t>
            </w:r>
          </w:p>
        </w:tc>
        <w:tc>
          <w:tcPr>
            <w:tcW w:w="8815" w:type="dxa"/>
            <w:gridSpan w:val="7"/>
            <w:shd w:val="clear" w:color="auto" w:fill="auto"/>
          </w:tcPr>
          <w:p w14:paraId="5E193977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del negocio: </w:t>
            </w:r>
          </w:p>
        </w:tc>
      </w:tr>
      <w:tr w:rsidR="0073032C" w14:paraId="6531DC5B" w14:textId="77777777" w:rsidTr="00FE6760">
        <w:tc>
          <w:tcPr>
            <w:tcW w:w="791" w:type="dxa"/>
            <w:vMerge/>
            <w:textDirection w:val="btLr"/>
          </w:tcPr>
          <w:p w14:paraId="0D875BE4" w14:textId="77777777" w:rsidR="0073032C" w:rsidRDefault="0073032C" w:rsidP="007303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5" w:type="dxa"/>
            <w:gridSpan w:val="7"/>
            <w:shd w:val="clear" w:color="auto" w:fill="auto"/>
          </w:tcPr>
          <w:p w14:paraId="1CDCFF10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Modalidad de actor económico       TCP: _______ </w:t>
            </w:r>
            <w:proofErr w:type="spellStart"/>
            <w:r>
              <w:rPr>
                <w:sz w:val="20"/>
                <w:szCs w:val="20"/>
              </w:rPr>
              <w:t>Mipyme</w:t>
            </w:r>
            <w:proofErr w:type="spellEnd"/>
            <w:r>
              <w:rPr>
                <w:sz w:val="20"/>
                <w:szCs w:val="20"/>
              </w:rPr>
              <w:t>: _________ Cooperativa________</w:t>
            </w:r>
          </w:p>
        </w:tc>
      </w:tr>
      <w:tr w:rsidR="0073032C" w14:paraId="61F17978" w14:textId="77777777" w:rsidTr="00FE6760">
        <w:trPr>
          <w:trHeight w:val="544"/>
        </w:trPr>
        <w:tc>
          <w:tcPr>
            <w:tcW w:w="791" w:type="dxa"/>
            <w:vMerge/>
            <w:textDirection w:val="btLr"/>
          </w:tcPr>
          <w:p w14:paraId="44DF7D34" w14:textId="77777777" w:rsidR="0073032C" w:rsidRDefault="0073032C" w:rsidP="0073032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7" w:type="dxa"/>
            <w:gridSpan w:val="6"/>
            <w:shd w:val="clear" w:color="auto" w:fill="auto"/>
          </w:tcPr>
          <w:p w14:paraId="4CD30E2E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 del representante de los trámites:</w:t>
            </w:r>
          </w:p>
          <w:p w14:paraId="57D3CFD4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8" w:type="dxa"/>
            <w:shd w:val="clear" w:color="auto" w:fill="auto"/>
          </w:tcPr>
          <w:p w14:paraId="73D8DF0A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Identidad permanente</w:t>
            </w:r>
          </w:p>
        </w:tc>
      </w:tr>
      <w:tr w:rsidR="0073032C" w14:paraId="5CD1206D" w14:textId="77777777" w:rsidTr="00FE6760">
        <w:tc>
          <w:tcPr>
            <w:tcW w:w="791" w:type="dxa"/>
            <w:vMerge/>
          </w:tcPr>
          <w:p w14:paraId="07CDCDBC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87" w:type="dxa"/>
            <w:gridSpan w:val="3"/>
            <w:shd w:val="clear" w:color="auto" w:fill="auto"/>
          </w:tcPr>
          <w:p w14:paraId="7D5A504D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Registrado como cliente en la empresa: Si____ No____</w:t>
            </w:r>
          </w:p>
          <w:p w14:paraId="0CC7A438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3828" w:type="dxa"/>
            <w:gridSpan w:val="4"/>
          </w:tcPr>
          <w:p w14:paraId="61F3B0C3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 o Responsabilidad:</w:t>
            </w:r>
          </w:p>
        </w:tc>
      </w:tr>
      <w:tr w:rsidR="0073032C" w14:paraId="0FAFD9E5" w14:textId="77777777" w:rsidTr="00FE6760">
        <w:tc>
          <w:tcPr>
            <w:tcW w:w="791" w:type="dxa"/>
            <w:vMerge/>
          </w:tcPr>
          <w:p w14:paraId="5DD5CB8A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80" w:type="dxa"/>
            <w:gridSpan w:val="4"/>
            <w:shd w:val="clear" w:color="auto" w:fill="auto"/>
          </w:tcPr>
          <w:p w14:paraId="6DEE5415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Teléfonos de contacto: </w:t>
            </w:r>
          </w:p>
          <w:p w14:paraId="6B1C997F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Oficina____________ Casa____________ Móvil______________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43397E52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</w:tr>
      <w:tr w:rsidR="0073032C" w14:paraId="5775E867" w14:textId="77777777" w:rsidTr="00FE6760">
        <w:tc>
          <w:tcPr>
            <w:tcW w:w="791" w:type="dxa"/>
            <w:vMerge/>
          </w:tcPr>
          <w:p w14:paraId="6846F251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shd w:val="clear" w:color="auto" w:fill="auto"/>
          </w:tcPr>
          <w:p w14:paraId="04CAFC40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legal:</w:t>
            </w:r>
          </w:p>
          <w:p w14:paraId="7A3BC929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3"/>
          </w:tcPr>
          <w:p w14:paraId="62A126A6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</w:t>
            </w:r>
          </w:p>
        </w:tc>
        <w:tc>
          <w:tcPr>
            <w:tcW w:w="2535" w:type="dxa"/>
            <w:gridSpan w:val="2"/>
            <w:shd w:val="clear" w:color="auto" w:fill="auto"/>
          </w:tcPr>
          <w:p w14:paraId="5B5498C7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</w:tr>
      <w:tr w:rsidR="0073032C" w14:paraId="555505D7" w14:textId="77777777" w:rsidTr="00FE6760">
        <w:trPr>
          <w:trHeight w:val="1237"/>
        </w:trPr>
        <w:tc>
          <w:tcPr>
            <w:tcW w:w="791" w:type="dxa"/>
            <w:vMerge/>
          </w:tcPr>
          <w:p w14:paraId="616196A6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shd w:val="clear" w:color="auto" w:fill="auto"/>
          </w:tcPr>
          <w:p w14:paraId="77DD5955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y Alcance de los trabajos:</w:t>
            </w:r>
          </w:p>
          <w:p w14:paraId="01B91BD3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</w:p>
          <w:p w14:paraId="356D3090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</w:p>
          <w:p w14:paraId="38ECE606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</w:p>
          <w:p w14:paraId="73413943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</w:p>
          <w:p w14:paraId="283EAB50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3"/>
          </w:tcPr>
          <w:p w14:paraId="073EEC2A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servicio:</w:t>
            </w:r>
          </w:p>
        </w:tc>
        <w:tc>
          <w:tcPr>
            <w:tcW w:w="2535" w:type="dxa"/>
            <w:gridSpan w:val="2"/>
            <w:shd w:val="clear" w:color="auto" w:fill="auto"/>
          </w:tcPr>
          <w:p w14:paraId="13F6C168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del</w:t>
            </w:r>
          </w:p>
          <w:p w14:paraId="7C666475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Servicio:</w:t>
            </w:r>
          </w:p>
          <w:p w14:paraId="7F28C6C0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</w:p>
          <w:p w14:paraId="5A5DA378" w14:textId="77777777" w:rsidR="0073032C" w:rsidRDefault="0073032C" w:rsidP="007303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64CB" w14:paraId="68DA15D8" w14:textId="77777777" w:rsidTr="00FE6760">
        <w:trPr>
          <w:trHeight w:val="464"/>
        </w:trPr>
        <w:tc>
          <w:tcPr>
            <w:tcW w:w="791" w:type="dxa"/>
            <w:vMerge/>
          </w:tcPr>
          <w:p w14:paraId="39CDDB61" w14:textId="77777777" w:rsidR="00C864CB" w:rsidRDefault="00C864CB" w:rsidP="007303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15" w:type="dxa"/>
            <w:gridSpan w:val="7"/>
            <w:shd w:val="clear" w:color="auto" w:fill="auto"/>
          </w:tcPr>
          <w:p w14:paraId="2965DCA6" w14:textId="77777777" w:rsidR="00C864CB" w:rsidRDefault="00C864CB" w:rsidP="00730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Certificado de validación del proyecto de trabajo </w:t>
            </w:r>
            <w:r w:rsidR="00DF091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si es TCP</w:t>
            </w:r>
            <w:r w:rsidR="00DF091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: </w:t>
            </w:r>
          </w:p>
          <w:p w14:paraId="43CE9FED" w14:textId="77777777" w:rsidR="00C864CB" w:rsidRDefault="00C864CB" w:rsidP="00730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del autorizo: _______________________    Fecha del autorizo: _______________________</w:t>
            </w:r>
          </w:p>
        </w:tc>
      </w:tr>
      <w:tr w:rsidR="00DF091E" w14:paraId="3EAD4006" w14:textId="77777777" w:rsidTr="00FE6760">
        <w:trPr>
          <w:trHeight w:val="529"/>
        </w:trPr>
        <w:tc>
          <w:tcPr>
            <w:tcW w:w="791" w:type="dxa"/>
            <w:vMerge/>
          </w:tcPr>
          <w:p w14:paraId="1184FC01" w14:textId="77777777" w:rsidR="00DF091E" w:rsidRDefault="00DF091E" w:rsidP="007303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15" w:type="dxa"/>
            <w:gridSpan w:val="7"/>
            <w:shd w:val="clear" w:color="auto" w:fill="auto"/>
          </w:tcPr>
          <w:p w14:paraId="35C4617E" w14:textId="77777777" w:rsidR="00DF091E" w:rsidRPr="00DF091E" w:rsidRDefault="00DF091E" w:rsidP="00DF09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constitución</w:t>
            </w:r>
            <w:r w:rsidRPr="00DF091E">
              <w:rPr>
                <w:sz w:val="20"/>
                <w:szCs w:val="20"/>
              </w:rPr>
              <w:t xml:space="preserve"> (si es </w:t>
            </w:r>
            <w:proofErr w:type="spellStart"/>
            <w:r>
              <w:rPr>
                <w:sz w:val="20"/>
                <w:szCs w:val="20"/>
              </w:rPr>
              <w:t>Mipyme</w:t>
            </w:r>
            <w:proofErr w:type="spellEnd"/>
            <w:r>
              <w:rPr>
                <w:sz w:val="20"/>
                <w:szCs w:val="20"/>
              </w:rPr>
              <w:t xml:space="preserve"> o Cooperativa)</w:t>
            </w:r>
            <w:r w:rsidRPr="00DF091E">
              <w:rPr>
                <w:sz w:val="20"/>
                <w:szCs w:val="20"/>
              </w:rPr>
              <w:t xml:space="preserve">: </w:t>
            </w:r>
          </w:p>
          <w:p w14:paraId="49DD0247" w14:textId="77777777" w:rsidR="00DF091E" w:rsidRDefault="00DF091E" w:rsidP="00DF09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Tipo: ______________ </w:t>
            </w:r>
            <w:r w:rsidRPr="00DF091E">
              <w:rPr>
                <w:sz w:val="20"/>
                <w:szCs w:val="20"/>
              </w:rPr>
              <w:t>No: _______    Fecha: _________________</w:t>
            </w:r>
            <w:r>
              <w:rPr>
                <w:sz w:val="20"/>
                <w:szCs w:val="20"/>
              </w:rPr>
              <w:t xml:space="preserve"> Emitido por: _____________________</w:t>
            </w:r>
          </w:p>
        </w:tc>
      </w:tr>
      <w:tr w:rsidR="00DF091E" w14:paraId="58BF2148" w14:textId="77777777" w:rsidTr="00FE6760">
        <w:trPr>
          <w:trHeight w:val="564"/>
        </w:trPr>
        <w:tc>
          <w:tcPr>
            <w:tcW w:w="791" w:type="dxa"/>
            <w:vMerge/>
          </w:tcPr>
          <w:p w14:paraId="177E050B" w14:textId="77777777" w:rsidR="00DF091E" w:rsidRDefault="00DF091E" w:rsidP="007303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15" w:type="dxa"/>
            <w:gridSpan w:val="7"/>
            <w:shd w:val="clear" w:color="auto" w:fill="auto"/>
          </w:tcPr>
          <w:p w14:paraId="589428D2" w14:textId="77777777" w:rsidR="00DF091E" w:rsidRPr="00DF091E" w:rsidRDefault="00DF091E" w:rsidP="00DF09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Datos de Inscripción en Registro Mercantil </w:t>
            </w:r>
            <w:r w:rsidRPr="00DF091E">
              <w:rPr>
                <w:sz w:val="20"/>
                <w:szCs w:val="20"/>
              </w:rPr>
              <w:t xml:space="preserve">(si es </w:t>
            </w:r>
            <w:proofErr w:type="spellStart"/>
            <w:r>
              <w:rPr>
                <w:sz w:val="20"/>
                <w:szCs w:val="20"/>
              </w:rPr>
              <w:t>Mipyme</w:t>
            </w:r>
            <w:proofErr w:type="spellEnd"/>
            <w:r>
              <w:rPr>
                <w:sz w:val="20"/>
                <w:szCs w:val="20"/>
              </w:rPr>
              <w:t xml:space="preserve"> o Cooperativa)</w:t>
            </w:r>
            <w:r w:rsidRPr="00DF091E">
              <w:rPr>
                <w:sz w:val="20"/>
                <w:szCs w:val="20"/>
              </w:rPr>
              <w:t xml:space="preserve">: </w:t>
            </w:r>
          </w:p>
          <w:p w14:paraId="46EEF879" w14:textId="77777777" w:rsidR="00DF091E" w:rsidRDefault="00DF091E" w:rsidP="0073032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F091E" w14:paraId="7A24D2F7" w14:textId="77777777" w:rsidTr="00FE6760">
        <w:trPr>
          <w:trHeight w:val="564"/>
        </w:trPr>
        <w:tc>
          <w:tcPr>
            <w:tcW w:w="791" w:type="dxa"/>
            <w:vMerge/>
          </w:tcPr>
          <w:p w14:paraId="376CB381" w14:textId="77777777" w:rsidR="00DF091E" w:rsidRDefault="00DF091E" w:rsidP="00DF09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78" w:type="dxa"/>
            <w:shd w:val="clear" w:color="auto" w:fill="auto"/>
          </w:tcPr>
          <w:p w14:paraId="602F285D" w14:textId="77777777" w:rsidR="00DF091E" w:rsidRDefault="00DF091E" w:rsidP="00DF09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REEUP:</w:t>
            </w:r>
          </w:p>
        </w:tc>
        <w:tc>
          <w:tcPr>
            <w:tcW w:w="3702" w:type="dxa"/>
            <w:gridSpan w:val="4"/>
          </w:tcPr>
          <w:p w14:paraId="0C2C6316" w14:textId="77777777" w:rsidR="00DF091E" w:rsidRDefault="00DF091E" w:rsidP="00DF09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Identificación Tributaria:</w:t>
            </w:r>
          </w:p>
        </w:tc>
        <w:tc>
          <w:tcPr>
            <w:tcW w:w="2535" w:type="dxa"/>
            <w:gridSpan w:val="2"/>
            <w:shd w:val="clear" w:color="auto" w:fill="auto"/>
          </w:tcPr>
          <w:p w14:paraId="1DE1FAAB" w14:textId="77777777" w:rsidR="00DF091E" w:rsidRDefault="00DF091E" w:rsidP="00DF09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Inscripción:</w:t>
            </w:r>
          </w:p>
          <w:p w14:paraId="015A2407" w14:textId="77777777" w:rsidR="00DF091E" w:rsidRDefault="00DF091E" w:rsidP="00DF091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091E" w14:paraId="6D342999" w14:textId="77777777" w:rsidTr="00FE6760">
        <w:trPr>
          <w:trHeight w:val="600"/>
        </w:trPr>
        <w:tc>
          <w:tcPr>
            <w:tcW w:w="791" w:type="dxa"/>
            <w:vMerge/>
          </w:tcPr>
          <w:p w14:paraId="71BE574C" w14:textId="77777777" w:rsidR="00DF091E" w:rsidRDefault="00DF091E" w:rsidP="00DF09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shd w:val="clear" w:color="auto" w:fill="auto"/>
          </w:tcPr>
          <w:p w14:paraId="2E27F6DF" w14:textId="77777777" w:rsidR="00DF091E" w:rsidRDefault="00DF091E" w:rsidP="00DF09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 Bancaria Corriente en CUP:</w:t>
            </w:r>
          </w:p>
          <w:p w14:paraId="4E369104" w14:textId="77777777" w:rsidR="00DF091E" w:rsidRDefault="00DF091E" w:rsidP="00DF091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62" w:type="dxa"/>
            <w:gridSpan w:val="3"/>
          </w:tcPr>
          <w:p w14:paraId="1E6635A6" w14:textId="77777777" w:rsidR="00DF091E" w:rsidRDefault="00DF091E" w:rsidP="00DF09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Banco: </w:t>
            </w:r>
          </w:p>
        </w:tc>
        <w:tc>
          <w:tcPr>
            <w:tcW w:w="2535" w:type="dxa"/>
            <w:gridSpan w:val="2"/>
            <w:shd w:val="clear" w:color="auto" w:fill="auto"/>
          </w:tcPr>
          <w:p w14:paraId="5224EA0F" w14:textId="77777777" w:rsidR="00DF091E" w:rsidRDefault="00DF091E" w:rsidP="00DF09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Sucursal:</w:t>
            </w:r>
          </w:p>
        </w:tc>
      </w:tr>
    </w:tbl>
    <w:p w14:paraId="38DC3809" w14:textId="77777777" w:rsidR="00FE6760" w:rsidRDefault="00FE6760">
      <w:pPr>
        <w:rPr>
          <w:b/>
        </w:rPr>
      </w:pPr>
    </w:p>
    <w:p w14:paraId="735E88B5" w14:textId="4441E64D" w:rsidR="0073717E" w:rsidRPr="00DD0243" w:rsidRDefault="00FE6760">
      <w:pPr>
        <w:rPr>
          <w:bCs/>
        </w:rPr>
      </w:pPr>
      <w:r w:rsidRPr="00DD0243">
        <w:rPr>
          <w:bCs/>
        </w:rPr>
        <w:t>Nota: Adjuntar documentación que acredita la constitución y representación legal.</w:t>
      </w:r>
    </w:p>
    <w:p w14:paraId="4773A034" w14:textId="77777777" w:rsidR="00DD0243" w:rsidRDefault="00DD0243" w:rsidP="00DD0243">
      <w:pPr>
        <w:rPr>
          <w:bCs/>
        </w:rPr>
      </w:pPr>
      <w:r>
        <w:rPr>
          <w:bCs/>
        </w:rPr>
        <w:t>Correos para enviar la solicitud:</w:t>
      </w:r>
    </w:p>
    <w:p w14:paraId="39D5B67E" w14:textId="77777777" w:rsidR="00DD0243" w:rsidRDefault="00DD0243" w:rsidP="00DD0243">
      <w:pPr>
        <w:pStyle w:val="Prrafodelista"/>
        <w:numPr>
          <w:ilvl w:val="0"/>
          <w:numId w:val="1"/>
        </w:numPr>
        <w:rPr>
          <w:bCs/>
        </w:rPr>
      </w:pPr>
      <w:hyperlink r:id="rId7" w:history="1">
        <w:r>
          <w:rPr>
            <w:rStyle w:val="Hipervnculo"/>
            <w:bCs/>
          </w:rPr>
          <w:t>gendrys.espinosa@nauta.cu</w:t>
        </w:r>
      </w:hyperlink>
      <w:r>
        <w:rPr>
          <w:bCs/>
        </w:rPr>
        <w:t xml:space="preserve"> </w:t>
      </w:r>
    </w:p>
    <w:p w14:paraId="56C6E42D" w14:textId="77777777" w:rsidR="00DD0243" w:rsidRDefault="00DD0243" w:rsidP="00DD0243">
      <w:pPr>
        <w:pStyle w:val="Prrafodelista"/>
        <w:numPr>
          <w:ilvl w:val="0"/>
          <w:numId w:val="1"/>
        </w:numPr>
        <w:rPr>
          <w:bCs/>
        </w:rPr>
      </w:pPr>
      <w:hyperlink r:id="rId8" w:history="1">
        <w:r>
          <w:rPr>
            <w:rStyle w:val="Hipervnculo"/>
            <w:bCs/>
          </w:rPr>
          <w:t>edtsoft@gmail.com</w:t>
        </w:r>
      </w:hyperlink>
    </w:p>
    <w:p w14:paraId="2F2CF75C" w14:textId="77777777" w:rsidR="00DD0243" w:rsidRPr="00FE6760" w:rsidRDefault="00DD0243">
      <w:pPr>
        <w:rPr>
          <w:bCs/>
          <w:color w:val="FF0000"/>
        </w:rPr>
      </w:pPr>
    </w:p>
    <w:sectPr w:rsidR="00DD0243" w:rsidRPr="00FE6760" w:rsidSect="00FE6760">
      <w:headerReference w:type="default" r:id="rId9"/>
      <w:pgSz w:w="11906" w:h="16838"/>
      <w:pgMar w:top="1135" w:right="1701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738C" w14:textId="77777777" w:rsidR="003079CC" w:rsidRDefault="003079CC" w:rsidP="00513C85">
      <w:pPr>
        <w:spacing w:after="0" w:line="240" w:lineRule="auto"/>
      </w:pPr>
      <w:r>
        <w:separator/>
      </w:r>
    </w:p>
  </w:endnote>
  <w:endnote w:type="continuationSeparator" w:id="0">
    <w:p w14:paraId="6AA1FE49" w14:textId="77777777" w:rsidR="003079CC" w:rsidRDefault="003079CC" w:rsidP="0051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00898" w14:textId="77777777" w:rsidR="003079CC" w:rsidRDefault="003079CC" w:rsidP="00513C85">
      <w:pPr>
        <w:spacing w:after="0" w:line="240" w:lineRule="auto"/>
      </w:pPr>
      <w:r>
        <w:separator/>
      </w:r>
    </w:p>
  </w:footnote>
  <w:footnote w:type="continuationSeparator" w:id="0">
    <w:p w14:paraId="336D4A39" w14:textId="77777777" w:rsidR="003079CC" w:rsidRDefault="003079CC" w:rsidP="00513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35E6" w14:textId="63B1D8F7" w:rsidR="00513C85" w:rsidRDefault="00FA2420" w:rsidP="00513C85">
    <w:pPr>
      <w:pStyle w:val="Encabezado"/>
      <w:jc w:val="center"/>
    </w:pPr>
    <w:r w:rsidRPr="00780969">
      <w:rPr>
        <w:noProof/>
        <w:lang w:eastAsia="es-ES"/>
      </w:rPr>
      <w:drawing>
        <wp:inline distT="0" distB="0" distL="0" distR="0" wp14:anchorId="4FF58340" wp14:editId="55E23FAE">
          <wp:extent cx="552450" cy="46418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F8295" w14:textId="77777777" w:rsidR="00513C85" w:rsidRDefault="00513C85" w:rsidP="00513C85">
    <w:pPr>
      <w:pStyle w:val="Encabezado"/>
    </w:pPr>
    <w:r>
      <w:t xml:space="preserve">                                                            Modelo de solicitud de servicios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820AB"/>
    <w:multiLevelType w:val="hybridMultilevel"/>
    <w:tmpl w:val="EB84E4B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3582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85"/>
    <w:rsid w:val="00220AA1"/>
    <w:rsid w:val="0023436E"/>
    <w:rsid w:val="002527A6"/>
    <w:rsid w:val="003079CC"/>
    <w:rsid w:val="00477685"/>
    <w:rsid w:val="004D1285"/>
    <w:rsid w:val="00513C85"/>
    <w:rsid w:val="005258A8"/>
    <w:rsid w:val="006231C6"/>
    <w:rsid w:val="006A05D0"/>
    <w:rsid w:val="0073032C"/>
    <w:rsid w:val="0073717E"/>
    <w:rsid w:val="00856183"/>
    <w:rsid w:val="00917DF5"/>
    <w:rsid w:val="00A614E5"/>
    <w:rsid w:val="00AD27FE"/>
    <w:rsid w:val="00B42DE2"/>
    <w:rsid w:val="00B52077"/>
    <w:rsid w:val="00B66F97"/>
    <w:rsid w:val="00C864CB"/>
    <w:rsid w:val="00CB51F0"/>
    <w:rsid w:val="00D049A1"/>
    <w:rsid w:val="00DD0243"/>
    <w:rsid w:val="00DF091E"/>
    <w:rsid w:val="00DF3E60"/>
    <w:rsid w:val="00E40B8A"/>
    <w:rsid w:val="00F843FC"/>
    <w:rsid w:val="00FA2420"/>
    <w:rsid w:val="00F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0FF34D"/>
  <w15:chartTrackingRefBased/>
  <w15:docId w15:val="{7B75A951-CBD5-4489-B756-B6038D4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3C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C85"/>
  </w:style>
  <w:style w:type="paragraph" w:styleId="Piedepgina">
    <w:name w:val="footer"/>
    <w:basedOn w:val="Normal"/>
    <w:link w:val="PiedepginaCar"/>
    <w:uiPriority w:val="99"/>
    <w:unhideWhenUsed/>
    <w:rsid w:val="00513C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C85"/>
  </w:style>
  <w:style w:type="table" w:styleId="Tablaconcuadrcula">
    <w:name w:val="Table Grid"/>
    <w:basedOn w:val="Tablanormal"/>
    <w:uiPriority w:val="39"/>
    <w:rsid w:val="00513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D024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024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tsof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ndrys.espinosa@nauta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Mislania Diaz Sanchez</dc:creator>
  <cp:keywords/>
  <dc:description/>
  <cp:lastModifiedBy>Oscar</cp:lastModifiedBy>
  <cp:revision>3</cp:revision>
  <dcterms:created xsi:type="dcterms:W3CDTF">2022-11-04T19:13:00Z</dcterms:created>
  <dcterms:modified xsi:type="dcterms:W3CDTF">2022-11-24T10:48:00Z</dcterms:modified>
</cp:coreProperties>
</file>